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E9A4F" w14:textId="073D16BF" w:rsidR="003F1CBE" w:rsidRPr="00A71985" w:rsidRDefault="003F1CBE" w:rsidP="003F1CBE">
      <w:pPr>
        <w:shd w:val="clear" w:color="auto" w:fill="F2F2F2" w:themeFill="background1" w:themeFillShade="F2"/>
        <w:spacing w:after="0" w:line="240" w:lineRule="auto"/>
        <w:ind w:left="4820"/>
        <w:jc w:val="right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A71985">
        <w:rPr>
          <w:rFonts w:ascii="Arial" w:hAnsi="Arial" w:cs="Arial"/>
          <w:color w:val="000000" w:themeColor="text1"/>
          <w:sz w:val="24"/>
          <w:szCs w:val="24"/>
        </w:rPr>
        <w:t xml:space="preserve">Guatemala, </w:t>
      </w:r>
      <w:r>
        <w:rPr>
          <w:rFonts w:ascii="Arial" w:hAnsi="Arial" w:cs="Arial"/>
          <w:color w:val="000000" w:themeColor="text1"/>
          <w:sz w:val="24"/>
          <w:szCs w:val="24"/>
        </w:rPr>
        <w:t>05</w:t>
      </w:r>
      <w:r w:rsidRPr="00A71985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color w:val="000000" w:themeColor="text1"/>
          <w:sz w:val="24"/>
          <w:szCs w:val="24"/>
        </w:rPr>
        <w:t>diciembre</w:t>
      </w:r>
      <w:r w:rsidRPr="00A71985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</w:p>
    <w:p w14:paraId="42B2D3FE" w14:textId="62304751" w:rsidR="003F1CBE" w:rsidRPr="00A71985" w:rsidRDefault="003F1CBE" w:rsidP="003F1CBE">
      <w:pPr>
        <w:shd w:val="clear" w:color="auto" w:fill="F2F2F2" w:themeFill="background1" w:themeFillShade="F2"/>
        <w:spacing w:after="0" w:line="240" w:lineRule="auto"/>
        <w:ind w:left="482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A71985">
        <w:rPr>
          <w:rFonts w:ascii="Arial" w:hAnsi="Arial" w:cs="Arial"/>
          <w:b/>
          <w:color w:val="000000" w:themeColor="text1"/>
          <w:sz w:val="24"/>
          <w:szCs w:val="24"/>
        </w:rPr>
        <w:t>Oficio No. UDAI-A1-</w:t>
      </w:r>
      <w:r w:rsidR="00712F89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Pr="00A71985">
        <w:rPr>
          <w:rFonts w:ascii="Arial" w:hAnsi="Arial" w:cs="Arial"/>
          <w:b/>
          <w:color w:val="000000" w:themeColor="text1"/>
          <w:sz w:val="24"/>
          <w:szCs w:val="24"/>
        </w:rPr>
        <w:t>-202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14:paraId="617B8486" w14:textId="77777777" w:rsidR="003F1CBE" w:rsidRPr="00A71985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97ECEF" w14:textId="77777777" w:rsidR="003F1CBE" w:rsidRPr="00A71985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696804" w14:textId="77777777" w:rsidR="003F1CBE" w:rsidRPr="00A71985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C8171B" w14:textId="77777777" w:rsidR="003F1CBE" w:rsidRPr="00A71985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E2B1C61" w14:textId="6364B6C1" w:rsidR="003F1CBE" w:rsidRPr="00712F89" w:rsidRDefault="00712F89" w:rsidP="003F1C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F89">
        <w:rPr>
          <w:rFonts w:ascii="Arial" w:hAnsi="Arial" w:cs="Arial"/>
          <w:sz w:val="24"/>
          <w:szCs w:val="24"/>
        </w:rPr>
        <w:t>Ingeniera</w:t>
      </w:r>
    </w:p>
    <w:p w14:paraId="79A1137A" w14:textId="4FE6C6C8" w:rsidR="003F1CBE" w:rsidRPr="003F1CBE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1CBE">
        <w:rPr>
          <w:rFonts w:ascii="Arial" w:hAnsi="Arial" w:cs="Arial"/>
          <w:b/>
          <w:sz w:val="24"/>
          <w:szCs w:val="24"/>
        </w:rPr>
        <w:t>Nadya Eleonor Quezada Lorenzana</w:t>
      </w:r>
    </w:p>
    <w:p w14:paraId="33753225" w14:textId="367C0C0B" w:rsidR="003F1CBE" w:rsidRPr="003F1CBE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1CBE">
        <w:rPr>
          <w:rFonts w:ascii="Arial" w:hAnsi="Arial" w:cs="Arial"/>
          <w:sz w:val="24"/>
          <w:szCs w:val="24"/>
        </w:rPr>
        <w:t>Encargada temporal</w:t>
      </w:r>
      <w:r w:rsidR="00712F89">
        <w:rPr>
          <w:rFonts w:ascii="Arial" w:hAnsi="Arial" w:cs="Arial"/>
          <w:sz w:val="24"/>
          <w:szCs w:val="24"/>
        </w:rPr>
        <w:t xml:space="preserve"> de Información Pública</w:t>
      </w:r>
    </w:p>
    <w:p w14:paraId="2AF6D873" w14:textId="321194FA" w:rsidR="003F1CBE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1CBE">
        <w:rPr>
          <w:rFonts w:ascii="Arial" w:hAnsi="Arial" w:cs="Arial"/>
          <w:b/>
          <w:sz w:val="24"/>
          <w:szCs w:val="24"/>
        </w:rPr>
        <w:t>Unidad de Información Pública</w:t>
      </w:r>
    </w:p>
    <w:p w14:paraId="678D04FF" w14:textId="2E8871E3" w:rsidR="003F1CBE" w:rsidRPr="003F1CBE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Defensoría de la Mujer Indígena</w:t>
      </w:r>
    </w:p>
    <w:p w14:paraId="5ADA7C4E" w14:textId="77777777" w:rsidR="003F1CBE" w:rsidRPr="00A71985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ADFB5F3" w14:textId="25E0503D" w:rsidR="003F1CBE" w:rsidRPr="00A71985" w:rsidRDefault="00712F89" w:rsidP="00712F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Ingeniera Quezada</w:t>
      </w:r>
      <w:r w:rsidR="003F1CBE" w:rsidRPr="00A71985">
        <w:rPr>
          <w:rFonts w:ascii="Arial" w:hAnsi="Arial" w:cs="Arial"/>
          <w:sz w:val="24"/>
          <w:szCs w:val="24"/>
        </w:rPr>
        <w:t>:</w:t>
      </w:r>
    </w:p>
    <w:p w14:paraId="4353D72F" w14:textId="77777777" w:rsidR="003F1CBE" w:rsidRPr="00A71985" w:rsidRDefault="003F1CBE" w:rsidP="003F1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7310DA" w14:textId="79548A3A" w:rsidR="003F1CBE" w:rsidRPr="00A71985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>Por medio del presente le env</w:t>
      </w:r>
      <w:r>
        <w:rPr>
          <w:rFonts w:ascii="Arial" w:hAnsi="Arial" w:cs="Arial"/>
          <w:sz w:val="24"/>
          <w:szCs w:val="24"/>
        </w:rPr>
        <w:t>ío u</w:t>
      </w:r>
      <w:r w:rsidRPr="00A71985">
        <w:rPr>
          <w:rFonts w:ascii="Arial" w:hAnsi="Arial" w:cs="Arial"/>
          <w:sz w:val="24"/>
          <w:szCs w:val="24"/>
        </w:rPr>
        <w:t>n cordial saludo</w:t>
      </w:r>
      <w:r>
        <w:rPr>
          <w:rFonts w:ascii="Arial" w:hAnsi="Arial" w:cs="Arial"/>
          <w:sz w:val="24"/>
          <w:szCs w:val="24"/>
        </w:rPr>
        <w:t xml:space="preserve">, </w:t>
      </w:r>
      <w:r w:rsidRPr="00A71985">
        <w:rPr>
          <w:rFonts w:ascii="Arial" w:hAnsi="Arial" w:cs="Arial"/>
          <w:sz w:val="24"/>
          <w:szCs w:val="24"/>
        </w:rPr>
        <w:t>deseándole muchos éxitos en su vida laboral y personal.</w:t>
      </w:r>
    </w:p>
    <w:p w14:paraId="135A2874" w14:textId="77777777" w:rsidR="003F1CBE" w:rsidRPr="00A71985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02F7E0" w14:textId="289A6EFE" w:rsidR="00DC1CA2" w:rsidRPr="00DC1CA2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>El motivo es para</w:t>
      </w:r>
      <w:r w:rsidR="00712F89">
        <w:rPr>
          <w:rFonts w:ascii="Arial" w:hAnsi="Arial" w:cs="Arial"/>
          <w:sz w:val="24"/>
          <w:szCs w:val="24"/>
        </w:rPr>
        <w:t xml:space="preserve"> dar respuesta a lo requerido mensualmente por su unidad, </w:t>
      </w:r>
      <w:r w:rsidR="00DC1CA2">
        <w:rPr>
          <w:rFonts w:ascii="Arial" w:hAnsi="Arial" w:cs="Arial"/>
          <w:sz w:val="24"/>
          <w:szCs w:val="24"/>
        </w:rPr>
        <w:t xml:space="preserve">en oficio No. UIP-DEMI-119-2022 de fecha 01 de diciembre de 2022, en el cual solicita el traslado de la información pública de oficio que de conformidad a la Ley de Acceso a la Información Pública que corresponde reportar a la Unidad de Auditoría Interna, correspondiente al mes de </w:t>
      </w:r>
      <w:r w:rsidR="00DC1CA2" w:rsidRPr="00DC1CA2">
        <w:rPr>
          <w:rFonts w:ascii="Arial" w:hAnsi="Arial" w:cs="Arial"/>
          <w:b/>
          <w:sz w:val="24"/>
          <w:szCs w:val="24"/>
        </w:rPr>
        <w:t>NOVIEMBRE DE 2022,</w:t>
      </w:r>
      <w:r w:rsidR="00DC1CA2">
        <w:rPr>
          <w:rFonts w:ascii="Arial" w:hAnsi="Arial" w:cs="Arial"/>
          <w:sz w:val="24"/>
          <w:szCs w:val="24"/>
        </w:rPr>
        <w:t xml:space="preserve"> para lo cual le </w:t>
      </w:r>
      <w:r w:rsidR="00DC1CA2" w:rsidRPr="00DC1CA2">
        <w:rPr>
          <w:rFonts w:ascii="Arial" w:hAnsi="Arial" w:cs="Arial"/>
          <w:sz w:val="24"/>
          <w:szCs w:val="24"/>
        </w:rPr>
        <w:t>informo que la Unidad de Auditoría Interna no ha recibido ningún informe de Auditorias Gubernamentales o Privadas, practicadas a la Defensoría de la Mujer Indígena durante el mes de noviembre de 2022.</w:t>
      </w:r>
    </w:p>
    <w:p w14:paraId="25B41DF5" w14:textId="77777777" w:rsidR="00DC1CA2" w:rsidRDefault="00DC1CA2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150B28" w14:textId="37D79896" w:rsidR="00DC1CA2" w:rsidRDefault="00DC1CA2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 y físico.</w:t>
      </w:r>
    </w:p>
    <w:p w14:paraId="5A92F085" w14:textId="77777777" w:rsidR="00DC1CA2" w:rsidRDefault="00DC1CA2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EFC6E" w14:textId="77777777" w:rsidR="003F1CBE" w:rsidRPr="00A71985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 xml:space="preserve">Sin otro particular </w:t>
      </w:r>
      <w:r>
        <w:rPr>
          <w:rFonts w:ascii="Arial" w:hAnsi="Arial" w:cs="Arial"/>
          <w:sz w:val="24"/>
          <w:szCs w:val="24"/>
        </w:rPr>
        <w:t xml:space="preserve">me suscribo </w:t>
      </w:r>
      <w:r w:rsidRPr="00A71985">
        <w:rPr>
          <w:rFonts w:ascii="Arial" w:hAnsi="Arial" w:cs="Arial"/>
          <w:sz w:val="24"/>
          <w:szCs w:val="24"/>
        </w:rPr>
        <w:t>de usted, agradeciendo su atención y con todo respeto.</w:t>
      </w:r>
    </w:p>
    <w:p w14:paraId="1986C5EE" w14:textId="77777777" w:rsidR="003F1CBE" w:rsidRPr="00A71985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63F740" w14:textId="77777777" w:rsidR="003F1CBE" w:rsidRPr="00A71985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>Atentamente,</w:t>
      </w:r>
    </w:p>
    <w:p w14:paraId="30115081" w14:textId="77777777" w:rsidR="003F1CBE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4A412D" w14:textId="77777777" w:rsidR="003F1CBE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B32CCB" w14:textId="77777777" w:rsidR="003F1CBE" w:rsidRPr="00A71985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CA5298" w14:textId="77777777" w:rsidR="003F1CBE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CF6BF6" w14:textId="77777777" w:rsidR="003F1CBE" w:rsidRPr="00020852" w:rsidRDefault="003F1CBE" w:rsidP="003F1C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20852">
        <w:rPr>
          <w:rFonts w:ascii="Arial" w:hAnsi="Arial" w:cs="Arial"/>
          <w:b/>
          <w:sz w:val="20"/>
          <w:szCs w:val="20"/>
        </w:rPr>
        <w:t>Lic. Jorge Mario Alvarado Villaseca</w:t>
      </w:r>
    </w:p>
    <w:p w14:paraId="3A6D6E92" w14:textId="77777777" w:rsidR="003F1CBE" w:rsidRDefault="003F1CBE" w:rsidP="003F1C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0852">
        <w:rPr>
          <w:rFonts w:ascii="Arial" w:hAnsi="Arial" w:cs="Arial"/>
          <w:sz w:val="20"/>
          <w:szCs w:val="20"/>
        </w:rPr>
        <w:t>Auditor I</w:t>
      </w:r>
    </w:p>
    <w:p w14:paraId="1337A558" w14:textId="77777777" w:rsidR="003F1CBE" w:rsidRPr="00020852" w:rsidRDefault="003F1CBE" w:rsidP="003F1C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20852">
        <w:rPr>
          <w:rFonts w:ascii="Arial" w:hAnsi="Arial" w:cs="Arial"/>
          <w:sz w:val="20"/>
          <w:szCs w:val="20"/>
        </w:rPr>
        <w:t>Dirección de Auditoría Interna</w:t>
      </w:r>
    </w:p>
    <w:p w14:paraId="58CECD53" w14:textId="77777777" w:rsidR="003F1CBE" w:rsidRPr="00020852" w:rsidRDefault="003F1CBE" w:rsidP="003F1C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20852">
        <w:rPr>
          <w:rFonts w:ascii="Arial" w:hAnsi="Arial" w:cs="Arial"/>
          <w:sz w:val="20"/>
          <w:szCs w:val="20"/>
        </w:rPr>
        <w:t>Defensoría de la Mujer Indígena</w:t>
      </w:r>
    </w:p>
    <w:p w14:paraId="10A7D760" w14:textId="77777777" w:rsidR="003F1CBE" w:rsidRPr="00A71985" w:rsidRDefault="003F1CBE" w:rsidP="003F1C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FE38C6" w14:textId="77777777" w:rsidR="003F1CBE" w:rsidRPr="00A71985" w:rsidRDefault="003F1CBE" w:rsidP="003F1C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D4AE90" w14:textId="77777777" w:rsidR="003F1CBE" w:rsidRPr="00A71985" w:rsidRDefault="003F1CBE" w:rsidP="003F1C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39B1B6" w14:textId="77777777" w:rsidR="003F1CBE" w:rsidRPr="00A71985" w:rsidRDefault="003F1CBE" w:rsidP="003F1CBE">
      <w:pPr>
        <w:jc w:val="center"/>
        <w:rPr>
          <w:rFonts w:ascii="Arial" w:hAnsi="Arial" w:cs="Arial"/>
          <w:sz w:val="24"/>
          <w:szCs w:val="24"/>
        </w:rPr>
      </w:pPr>
    </w:p>
    <w:p w14:paraId="7263866E" w14:textId="77777777" w:rsidR="003F1CBE" w:rsidRPr="00A71985" w:rsidRDefault="003F1CBE" w:rsidP="003F1C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>cc. Archivo</w:t>
      </w:r>
    </w:p>
    <w:p w14:paraId="1A2F3996" w14:textId="143988B7" w:rsidR="001B2631" w:rsidRPr="003F1CBE" w:rsidRDefault="001B2631" w:rsidP="003F1CBE"/>
    <w:sectPr w:rsidR="001B2631" w:rsidRPr="003F1CBE" w:rsidSect="00B218AB">
      <w:headerReference w:type="default" r:id="rId7"/>
      <w:pgSz w:w="12240" w:h="15840" w:code="1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1818D" w14:textId="77777777" w:rsidR="00234A9E" w:rsidRDefault="00234A9E" w:rsidP="00491693">
      <w:pPr>
        <w:spacing w:after="0" w:line="240" w:lineRule="auto"/>
      </w:pPr>
      <w:r>
        <w:separator/>
      </w:r>
    </w:p>
  </w:endnote>
  <w:endnote w:type="continuationSeparator" w:id="0">
    <w:p w14:paraId="20762F07" w14:textId="77777777" w:rsidR="00234A9E" w:rsidRDefault="00234A9E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888DD" w14:textId="77777777" w:rsidR="00234A9E" w:rsidRDefault="00234A9E" w:rsidP="00491693">
      <w:pPr>
        <w:spacing w:after="0" w:line="240" w:lineRule="auto"/>
      </w:pPr>
      <w:r>
        <w:separator/>
      </w:r>
    </w:p>
  </w:footnote>
  <w:footnote w:type="continuationSeparator" w:id="0">
    <w:p w14:paraId="1DD37B49" w14:textId="77777777" w:rsidR="00234A9E" w:rsidRDefault="00234A9E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02578B4A" w:rsidR="00491693" w:rsidRDefault="005840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5D560FFD" wp14:editId="4B1E592F">
          <wp:simplePos x="0" y="0"/>
          <wp:positionH relativeFrom="page">
            <wp:align>right</wp:align>
          </wp:positionH>
          <wp:positionV relativeFrom="paragraph">
            <wp:posOffset>-434340</wp:posOffset>
          </wp:positionV>
          <wp:extent cx="7772400" cy="10039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A1DBC"/>
    <w:multiLevelType w:val="hybridMultilevel"/>
    <w:tmpl w:val="C5DC039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D0B58"/>
    <w:multiLevelType w:val="hybridMultilevel"/>
    <w:tmpl w:val="56903D60"/>
    <w:lvl w:ilvl="0" w:tplc="3230DF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C47F2"/>
    <w:multiLevelType w:val="hybridMultilevel"/>
    <w:tmpl w:val="7AEAFAEA"/>
    <w:lvl w:ilvl="0" w:tplc="6FAC79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613FEF"/>
    <w:multiLevelType w:val="hybridMultilevel"/>
    <w:tmpl w:val="58AE65F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A1762"/>
    <w:multiLevelType w:val="hybridMultilevel"/>
    <w:tmpl w:val="4DCE3FB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22F4E"/>
    <w:multiLevelType w:val="hybridMultilevel"/>
    <w:tmpl w:val="DDE8B87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6003"/>
    <w:multiLevelType w:val="hybridMultilevel"/>
    <w:tmpl w:val="475C2130"/>
    <w:lvl w:ilvl="0" w:tplc="7F9642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D91A5C"/>
    <w:multiLevelType w:val="hybridMultilevel"/>
    <w:tmpl w:val="6038C692"/>
    <w:lvl w:ilvl="0" w:tplc="0854D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D720E7"/>
    <w:multiLevelType w:val="multilevel"/>
    <w:tmpl w:val="A4DE5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04A2"/>
    <w:rsid w:val="0001669D"/>
    <w:rsid w:val="0001758E"/>
    <w:rsid w:val="0002401B"/>
    <w:rsid w:val="00025230"/>
    <w:rsid w:val="000548A4"/>
    <w:rsid w:val="000671D9"/>
    <w:rsid w:val="000C1CA9"/>
    <w:rsid w:val="000C6833"/>
    <w:rsid w:val="000E31A6"/>
    <w:rsid w:val="00131BE3"/>
    <w:rsid w:val="00156049"/>
    <w:rsid w:val="001A7BE2"/>
    <w:rsid w:val="001B2631"/>
    <w:rsid w:val="001C2A4F"/>
    <w:rsid w:val="001C5597"/>
    <w:rsid w:val="001D26AB"/>
    <w:rsid w:val="00234A9E"/>
    <w:rsid w:val="00275853"/>
    <w:rsid w:val="0032689F"/>
    <w:rsid w:val="003808B7"/>
    <w:rsid w:val="003E4493"/>
    <w:rsid w:val="003F1CBE"/>
    <w:rsid w:val="00406F07"/>
    <w:rsid w:val="00450DFE"/>
    <w:rsid w:val="00466DCF"/>
    <w:rsid w:val="00487BAB"/>
    <w:rsid w:val="00491693"/>
    <w:rsid w:val="00525EFE"/>
    <w:rsid w:val="00530E3B"/>
    <w:rsid w:val="00531723"/>
    <w:rsid w:val="00583077"/>
    <w:rsid w:val="00583AC0"/>
    <w:rsid w:val="00584035"/>
    <w:rsid w:val="0058470B"/>
    <w:rsid w:val="005A4268"/>
    <w:rsid w:val="005A5B52"/>
    <w:rsid w:val="005B3726"/>
    <w:rsid w:val="005D5319"/>
    <w:rsid w:val="00607BE1"/>
    <w:rsid w:val="006217B0"/>
    <w:rsid w:val="00640BCD"/>
    <w:rsid w:val="006657F4"/>
    <w:rsid w:val="006925DF"/>
    <w:rsid w:val="006A0008"/>
    <w:rsid w:val="006D104D"/>
    <w:rsid w:val="006E7E03"/>
    <w:rsid w:val="00712F89"/>
    <w:rsid w:val="007A613D"/>
    <w:rsid w:val="007C1D41"/>
    <w:rsid w:val="007C3CA7"/>
    <w:rsid w:val="00826464"/>
    <w:rsid w:val="008531E9"/>
    <w:rsid w:val="00872AC0"/>
    <w:rsid w:val="008D1B1F"/>
    <w:rsid w:val="008E5044"/>
    <w:rsid w:val="00966A26"/>
    <w:rsid w:val="0097161B"/>
    <w:rsid w:val="00974E6E"/>
    <w:rsid w:val="0098114C"/>
    <w:rsid w:val="009B31B8"/>
    <w:rsid w:val="009B4C59"/>
    <w:rsid w:val="00A30D0E"/>
    <w:rsid w:val="00A43579"/>
    <w:rsid w:val="00A81199"/>
    <w:rsid w:val="00AC1457"/>
    <w:rsid w:val="00AF7120"/>
    <w:rsid w:val="00B0391F"/>
    <w:rsid w:val="00B218AB"/>
    <w:rsid w:val="00B2525E"/>
    <w:rsid w:val="00B3601E"/>
    <w:rsid w:val="00B445A4"/>
    <w:rsid w:val="00B56125"/>
    <w:rsid w:val="00C15611"/>
    <w:rsid w:val="00CC0B82"/>
    <w:rsid w:val="00CC17EA"/>
    <w:rsid w:val="00CE209B"/>
    <w:rsid w:val="00CF5F4C"/>
    <w:rsid w:val="00D254A7"/>
    <w:rsid w:val="00D964DA"/>
    <w:rsid w:val="00DA28A6"/>
    <w:rsid w:val="00DA5B1F"/>
    <w:rsid w:val="00DB6702"/>
    <w:rsid w:val="00DC1CA2"/>
    <w:rsid w:val="00DC66A5"/>
    <w:rsid w:val="00E03D0E"/>
    <w:rsid w:val="00E82396"/>
    <w:rsid w:val="00E84FD4"/>
    <w:rsid w:val="00ED6987"/>
    <w:rsid w:val="00EE775C"/>
    <w:rsid w:val="00EF5121"/>
    <w:rsid w:val="00F06BF8"/>
    <w:rsid w:val="00F666B8"/>
    <w:rsid w:val="00FA3FA0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5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2022-11-14T16:18:00Z</cp:lastPrinted>
  <dcterms:created xsi:type="dcterms:W3CDTF">2022-12-06T21:43:00Z</dcterms:created>
  <dcterms:modified xsi:type="dcterms:W3CDTF">2022-12-06T21:43:00Z</dcterms:modified>
</cp:coreProperties>
</file>